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64FC0F44" w:rsidR="00BE4C3B" w:rsidRPr="0063500E" w:rsidRDefault="007332D1" w:rsidP="00795EC8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b/>
          <w:sz w:val="32"/>
          <w:szCs w:val="32"/>
        </w:rPr>
        <w:t>1</w:t>
      </w:r>
      <w:r>
        <w:rPr>
          <w:rFonts w:asciiTheme="minorHAnsi" w:eastAsiaTheme="minorHAnsi" w:hAnsiTheme="minorHAnsi"/>
          <w:b/>
          <w:sz w:val="32"/>
          <w:szCs w:val="32"/>
        </w:rPr>
        <w:t>Q ON</w:t>
      </w:r>
      <w:r w:rsidR="00B21BA8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</w:t>
      </w:r>
      <w:r w:rsidR="003904E1" w:rsidRPr="0063500E">
        <w:rPr>
          <w:rFonts w:asciiTheme="minorHAnsi" w:eastAsiaTheme="minorHAnsi" w:hAnsiTheme="minorHAnsi" w:hint="eastAsia"/>
          <w:b/>
          <w:sz w:val="32"/>
          <w:szCs w:val="32"/>
        </w:rPr>
        <w:t>개인정보처리방침</w:t>
      </w:r>
      <w:r w:rsidR="006B7A67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63500E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63500E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B21BA8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B21BA8" w14:paraId="26A414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현   행</w:t>
            </w:r>
          </w:p>
        </w:tc>
        <w:tc>
          <w:tcPr>
            <w:tcW w:w="6236" w:type="dxa"/>
            <w:vAlign w:val="center"/>
          </w:tcPr>
          <w:p w14:paraId="2FAA2308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개   정</w:t>
            </w:r>
          </w:p>
        </w:tc>
        <w:tc>
          <w:tcPr>
            <w:tcW w:w="3078" w:type="dxa"/>
            <w:vAlign w:val="center"/>
          </w:tcPr>
          <w:p w14:paraId="2D0EAA3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비   고</w:t>
            </w:r>
          </w:p>
        </w:tc>
      </w:tr>
      <w:tr w:rsidR="00BB5B67" w:rsidRPr="00B21BA8" w14:paraId="639647CF" w14:textId="77777777" w:rsidTr="00AC5B32">
        <w:trPr>
          <w:trHeight w:val="62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3F319F11" w14:textId="77777777" w:rsidR="00EA0D63" w:rsidRDefault="007332D1" w:rsidP="00BB5B67">
            <w:pPr>
              <w:rPr>
                <w:rFonts w:asciiTheme="minorHAnsi" w:eastAsiaTheme="minorHAnsi" w:hAnsiTheme="minorHAnsi"/>
                <w:b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b/>
                <w:szCs w:val="20"/>
              </w:rPr>
              <w:t>13. 개인정보보호 담당부서 및 연락처</w:t>
            </w:r>
          </w:p>
          <w:p w14:paraId="4D8ED4D8" w14:textId="77777777" w:rsidR="007332D1" w:rsidRPr="007332D1" w:rsidRDefault="007332D1" w:rsidP="00BB5B67">
            <w:pPr>
              <w:rPr>
                <w:rFonts w:asciiTheme="minorHAnsi" w:eastAsiaTheme="minorHAnsi" w:hAnsiTheme="minorHAnsi"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szCs w:val="20"/>
              </w:rPr>
              <w:t>(생 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726"/>
            </w:tblGrid>
            <w:tr w:rsidR="007332D1" w:rsidRPr="0030425B" w14:paraId="4783B38A" w14:textId="77777777" w:rsidTr="007332D1">
              <w:trPr>
                <w:trHeight w:val="672"/>
              </w:trPr>
              <w:tc>
                <w:tcPr>
                  <w:tcW w:w="2338" w:type="dxa"/>
                  <w:shd w:val="clear" w:color="auto" w:fill="auto"/>
                </w:tcPr>
                <w:p w14:paraId="7B884333" w14:textId="7777777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 w14:paraId="1B67D55D" w14:textId="77777777" w:rsidR="00CE2E8E" w:rsidRPr="00CE2E8E" w:rsidRDefault="00CE2E8E" w:rsidP="00CE2E8E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직책: 본부장</w:t>
                  </w:r>
                </w:p>
                <w:p w14:paraId="139147FF" w14:textId="79711258" w:rsidR="007332D1" w:rsidRPr="007332D1" w:rsidRDefault="00CE2E8E" w:rsidP="00CE2E8E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성명: 조인희</w:t>
                  </w:r>
                </w:p>
              </w:tc>
            </w:tr>
            <w:tr w:rsidR="007332D1" w:rsidRPr="0030425B" w14:paraId="4465A02E" w14:textId="77777777" w:rsidTr="007332D1">
              <w:trPr>
                <w:trHeight w:val="1657"/>
              </w:trPr>
              <w:tc>
                <w:tcPr>
                  <w:tcW w:w="2338" w:type="dxa"/>
                  <w:shd w:val="clear" w:color="auto" w:fill="auto"/>
                </w:tcPr>
                <w:p w14:paraId="228B8DED" w14:textId="7777777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 w14:paraId="5ED079F0" w14:textId="2511AB13" w:rsidR="007332D1" w:rsidRPr="00CE2E8E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</w:t>
                  </w:r>
                  <w:r w:rsidRPr="00CE2E8E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="00CE2E8E"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정보보호센터</w:t>
                  </w:r>
                </w:p>
                <w:p w14:paraId="7EE2D8E8" w14:textId="77777777" w:rsidR="007332D1" w:rsidRPr="00C90F74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90F74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</w:t>
                  </w:r>
                  <w:r w:rsidRPr="00C90F74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C90F74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노해명 대리</w:t>
                  </w:r>
                </w:p>
                <w:p w14:paraId="5FA82BA0" w14:textId="7AC412DA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CE2E8E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연락처:</w:t>
                  </w:r>
                  <w:r w:rsidRPr="00CE2E8E">
                    <w:rPr>
                      <w:rFonts w:asciiTheme="minorHAnsi" w:eastAsiaTheme="minorHAnsi" w:hAnsiTheme="minorHAnsi"/>
                      <w:b/>
                      <w:bCs/>
                      <w:szCs w:val="20"/>
                      <w:u w:val="single"/>
                    </w:rPr>
                    <w:t xml:space="preserve"> </w:t>
                  </w:r>
                  <w:r w:rsidR="00CE2E8E" w:rsidRPr="007332D1"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02-6470-7719</w:t>
                  </w:r>
                </w:p>
                <w:p w14:paraId="519E6FF7" w14:textId="417EB12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메일:</w:t>
                  </w:r>
                  <w:r w:rsidRPr="007332D1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hanati.privacy@hanafn.com</w:t>
                  </w:r>
                </w:p>
                <w:p w14:paraId="463A4493" w14:textId="7777777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4BCBF8A8" w14:textId="12EC3172" w:rsidR="007332D1" w:rsidRPr="007332D1" w:rsidRDefault="007332D1" w:rsidP="00BB5B67">
            <w:pPr>
              <w:rPr>
                <w:rFonts w:asciiTheme="minorHAnsi" w:eastAsiaTheme="minorHAnsi" w:hAnsiTheme="minorHAnsi"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szCs w:val="20"/>
              </w:rPr>
              <w:t>(생 략)</w:t>
            </w:r>
          </w:p>
        </w:tc>
        <w:tc>
          <w:tcPr>
            <w:tcW w:w="6236" w:type="dxa"/>
          </w:tcPr>
          <w:p w14:paraId="602DBA54" w14:textId="77777777" w:rsidR="007332D1" w:rsidRDefault="007332D1" w:rsidP="007332D1">
            <w:pPr>
              <w:rPr>
                <w:rFonts w:asciiTheme="minorHAnsi" w:eastAsiaTheme="minorHAnsi" w:hAnsiTheme="minorHAnsi"/>
                <w:b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b/>
                <w:szCs w:val="20"/>
              </w:rPr>
              <w:t>13. 개인정보보호 담당부서 및 연락처</w:t>
            </w:r>
          </w:p>
          <w:p w14:paraId="555206D9" w14:textId="51B6D62A" w:rsidR="007332D1" w:rsidRPr="007332D1" w:rsidRDefault="007332D1" w:rsidP="007332D1">
            <w:pPr>
              <w:rPr>
                <w:rFonts w:asciiTheme="minorHAnsi" w:eastAsiaTheme="minorHAnsi" w:hAnsiTheme="minorHAnsi"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szCs w:val="20"/>
              </w:rPr>
              <w:t>(</w:t>
            </w:r>
            <w:r>
              <w:rPr>
                <w:rFonts w:asciiTheme="minorHAnsi" w:eastAsiaTheme="minorHAnsi" w:hAnsiTheme="minorHAnsi" w:hint="eastAsia"/>
                <w:szCs w:val="20"/>
              </w:rPr>
              <w:t>현행과 같음</w:t>
            </w:r>
            <w:r w:rsidRPr="007332D1">
              <w:rPr>
                <w:rFonts w:asciiTheme="minorHAnsi" w:eastAsiaTheme="minorHAnsi" w:hAnsiTheme="minorHAnsi" w:hint="eastAsia"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726"/>
            </w:tblGrid>
            <w:tr w:rsidR="007332D1" w:rsidRPr="0030425B" w14:paraId="55CD5221" w14:textId="77777777" w:rsidTr="009857CD">
              <w:trPr>
                <w:trHeight w:val="672"/>
              </w:trPr>
              <w:tc>
                <w:tcPr>
                  <w:tcW w:w="2338" w:type="dxa"/>
                  <w:shd w:val="clear" w:color="auto" w:fill="auto"/>
                </w:tcPr>
                <w:p w14:paraId="46DDA6F9" w14:textId="7777777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 w14:paraId="405B66C3" w14:textId="2682AE8C" w:rsidR="007332D1" w:rsidRPr="00CE2E8E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직책: 본부장</w:t>
                  </w:r>
                </w:p>
                <w:p w14:paraId="0D822B8C" w14:textId="4D646E65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성명: 조인희</w:t>
                  </w:r>
                </w:p>
              </w:tc>
            </w:tr>
            <w:tr w:rsidR="007332D1" w:rsidRPr="0030425B" w14:paraId="754816C0" w14:textId="77777777" w:rsidTr="009857CD">
              <w:trPr>
                <w:trHeight w:val="1657"/>
              </w:trPr>
              <w:tc>
                <w:tcPr>
                  <w:tcW w:w="2338" w:type="dxa"/>
                  <w:shd w:val="clear" w:color="auto" w:fill="auto"/>
                </w:tcPr>
                <w:p w14:paraId="40D4A5A3" w14:textId="7777777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 w14:paraId="38E33C67" w14:textId="531ABD27" w:rsidR="007332D1" w:rsidRPr="00CE2E8E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</w:t>
                  </w:r>
                  <w:r w:rsidRPr="00CE2E8E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정보보호센터</w:t>
                  </w:r>
                </w:p>
                <w:p w14:paraId="0090FB43" w14:textId="77777777" w:rsidR="007332D1" w:rsidRPr="00C90F74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C90F74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</w:t>
                  </w:r>
                  <w:r w:rsidRPr="00C90F74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C90F74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노해명 대리</w:t>
                  </w:r>
                </w:p>
                <w:p w14:paraId="5503E386" w14:textId="2DE90834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CE2E8E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CE2E8E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연락처:</w:t>
                  </w:r>
                  <w:r w:rsidRPr="00CE2E8E">
                    <w:rPr>
                      <w:rFonts w:asciiTheme="minorHAnsi" w:eastAsiaTheme="minorHAnsi" w:hAnsiTheme="minorHAnsi"/>
                      <w:b/>
                      <w:bCs/>
                      <w:szCs w:val="20"/>
                      <w:u w:val="single"/>
                    </w:rPr>
                    <w:t xml:space="preserve"> </w:t>
                  </w:r>
                  <w:r w:rsidRPr="007332D1"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02-647</w:t>
                  </w:r>
                  <w:r w:rsidR="00CE2E8E"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7</w:t>
                  </w:r>
                  <w:r w:rsidRPr="007332D1"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-</w:t>
                  </w:r>
                  <w:r w:rsidR="00CE2E8E"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  <w:t>1234</w:t>
                  </w:r>
                </w:p>
                <w:p w14:paraId="113C6FA3" w14:textId="3C596935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메일:</w:t>
                  </w:r>
                  <w:r w:rsidRPr="007332D1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hanati.privacy@hanafn.com</w:t>
                  </w:r>
                </w:p>
                <w:p w14:paraId="56938AFE" w14:textId="77777777" w:rsidR="007332D1" w:rsidRPr="007332D1" w:rsidRDefault="007332D1" w:rsidP="007332D1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7332D1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6B0F32F3" w14:textId="0EB3575C" w:rsidR="00BB5B67" w:rsidRPr="00B21BA8" w:rsidRDefault="007332D1" w:rsidP="00BB5B67">
            <w:pPr>
              <w:rPr>
                <w:rFonts w:asciiTheme="minorHAnsi" w:eastAsiaTheme="minorHAnsi" w:hAnsiTheme="minorHAnsi"/>
                <w:bCs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szCs w:val="20"/>
              </w:rPr>
              <w:t>(</w:t>
            </w:r>
            <w:r>
              <w:rPr>
                <w:rFonts w:asciiTheme="minorHAnsi" w:eastAsiaTheme="minorHAnsi" w:hAnsiTheme="minorHAnsi" w:hint="eastAsia"/>
                <w:szCs w:val="20"/>
              </w:rPr>
              <w:t>현행과 같음</w:t>
            </w:r>
            <w:r w:rsidRPr="007332D1">
              <w:rPr>
                <w:rFonts w:asciiTheme="minorHAnsi" w:eastAsiaTheme="minorHAnsi" w:hAnsiTheme="minorHAnsi" w:hint="eastAsia"/>
                <w:szCs w:val="20"/>
              </w:rPr>
              <w:t>)</w:t>
            </w:r>
          </w:p>
        </w:tc>
        <w:tc>
          <w:tcPr>
            <w:tcW w:w="3078" w:type="dxa"/>
          </w:tcPr>
          <w:p w14:paraId="1B23F85E" w14:textId="5309B69B" w:rsidR="00607540" w:rsidRPr="00B21BA8" w:rsidRDefault="00607540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F68517E" w14:textId="77777777" w:rsidR="00B21BA8" w:rsidRDefault="00B21BA8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0F1F47C9" w14:textId="77777777" w:rsidR="00CE2E8E" w:rsidRDefault="00CE2E8E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435E339F" w14:textId="77777777" w:rsidR="00CE2E8E" w:rsidRDefault="00CE2E8E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667CCCB8" w14:textId="16FC4795" w:rsidR="00CE2E8E" w:rsidRDefault="00CE2E8E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6752CDE2" w14:textId="77777777" w:rsidR="00CE2E8E" w:rsidRDefault="00CE2E8E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598679D2" w14:textId="77777777" w:rsidR="00CE2E8E" w:rsidRPr="00B21BA8" w:rsidRDefault="007332D1" w:rsidP="00CE2E8E">
            <w:pPr>
              <w:rPr>
                <w:rFonts w:asciiTheme="minorHAnsi" w:eastAsiaTheme="minorHAnsi" w:hAnsiTheme="minorHAnsi"/>
                <w:szCs w:val="20"/>
              </w:rPr>
            </w:pPr>
            <w:r w:rsidRPr="007332D1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 w:rsidR="00CE2E8E">
              <w:rPr>
                <w:rFonts w:asciiTheme="minorHAnsi" w:eastAsiaTheme="minorHAnsi" w:hAnsiTheme="minorHAnsi" w:hint="eastAsia"/>
                <w:szCs w:val="20"/>
              </w:rPr>
              <w:t>개인정보보호 담당부서 번호 변경</w:t>
            </w:r>
          </w:p>
          <w:p w14:paraId="0E903737" w14:textId="11F40592" w:rsidR="00C06D6D" w:rsidRPr="00CE2E8E" w:rsidRDefault="00C06D6D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79E49A7C" w14:textId="52077351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228006" w14:textId="0628B381" w:rsidR="00607540" w:rsidRPr="00B21BA8" w:rsidRDefault="00607540" w:rsidP="00AC5B32">
            <w:pPr>
              <w:rPr>
                <w:rFonts w:asciiTheme="minorHAnsi" w:eastAsiaTheme="minorHAnsi" w:hAnsiTheme="minorHAnsi"/>
                <w:color w:val="000000"/>
                <w:szCs w:val="20"/>
                <w:u w:color="FFFFFF"/>
              </w:rPr>
            </w:pPr>
          </w:p>
        </w:tc>
      </w:tr>
      <w:tr w:rsidR="007F7D05" w:rsidRPr="00B21BA8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45671CAF" w14:textId="77777777" w:rsidR="007332D1" w:rsidRPr="00CE2E8E" w:rsidRDefault="007332D1" w:rsidP="007332D1">
            <w:pPr>
              <w:wordWrap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부    칙</w:t>
            </w:r>
          </w:p>
          <w:p w14:paraId="1FC4464F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7CA0B48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제1조(시행일) 이 개인정보처리방침은 2020년 01월 20일부터 시행합니다.</w:t>
            </w:r>
          </w:p>
          <w:p w14:paraId="2D1FA70B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제2조(시행일) 이 개인정보처리방침은 2021년 11월 10일부터 시행합니다.</w:t>
            </w:r>
          </w:p>
          <w:p w14:paraId="32581B53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제3조(시행일) 이 개인정보처리방침은 2023년 02월 28일부터 시행합니다. [개정대비표]</w:t>
            </w:r>
          </w:p>
          <w:p w14:paraId="67A14158" w14:textId="02BC3637" w:rsidR="007F7D05" w:rsidRPr="00CE2E8E" w:rsidRDefault="00CE2E8E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제4조(시행일) 이 개인정보처리방침은 2025년 01월 17일부터 시행합니다. [개정대비표]</w:t>
            </w:r>
          </w:p>
        </w:tc>
        <w:tc>
          <w:tcPr>
            <w:tcW w:w="6236" w:type="dxa"/>
          </w:tcPr>
          <w:p w14:paraId="2E5AB1FD" w14:textId="77777777" w:rsidR="007332D1" w:rsidRPr="00CE2E8E" w:rsidRDefault="007332D1" w:rsidP="007332D1">
            <w:pPr>
              <w:wordWrap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부    칙</w:t>
            </w:r>
          </w:p>
          <w:p w14:paraId="686B05BC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6CC7DA6E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제1조(시행일) 이 개인정보처리방침은 2020년 01월 20일부터 시행합니다.</w:t>
            </w:r>
          </w:p>
          <w:p w14:paraId="4A13A5B2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제2조(시행일) 이 개인정보처리방침은 2021년 11월 10일부터 시행합니다.</w:t>
            </w:r>
          </w:p>
          <w:p w14:paraId="6EC881B1" w14:textId="77777777" w:rsidR="007332D1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제3조(시행일) 이 개인정보처리방침은 2023년 02월 28일부터 시행합니다. [개정대비표]</w:t>
            </w:r>
          </w:p>
          <w:p w14:paraId="399FC94D" w14:textId="77777777" w:rsidR="007F7D05" w:rsidRPr="00CE2E8E" w:rsidRDefault="007332D1" w:rsidP="007332D1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CE2E8E">
              <w:rPr>
                <w:rFonts w:asciiTheme="minorHAnsi" w:eastAsiaTheme="minorHAnsi" w:hAnsiTheme="minorHAnsi" w:hint="eastAsia"/>
                <w:szCs w:val="20"/>
              </w:rPr>
              <w:t>제4조(시행일) 이 개인정보처리방침은 2025년 01월</w:t>
            </w:r>
            <w:r w:rsidR="005722D6" w:rsidRPr="00CE2E8E">
              <w:rPr>
                <w:rFonts w:asciiTheme="minorHAnsi" w:eastAsiaTheme="minorHAnsi" w:hAnsiTheme="minorHAnsi" w:hint="eastAsia"/>
                <w:szCs w:val="20"/>
              </w:rPr>
              <w:t xml:space="preserve"> 17</w:t>
            </w:r>
            <w:r w:rsidRPr="00CE2E8E">
              <w:rPr>
                <w:rFonts w:asciiTheme="minorHAnsi" w:eastAsiaTheme="minorHAnsi" w:hAnsiTheme="minorHAnsi" w:hint="eastAsia"/>
                <w:szCs w:val="20"/>
              </w:rPr>
              <w:t>일부터 시행합니다. [개정대비표]</w:t>
            </w:r>
          </w:p>
          <w:p w14:paraId="3054C142" w14:textId="73FBA9B6" w:rsidR="00CE2E8E" w:rsidRPr="00CE2E8E" w:rsidRDefault="00CE2E8E" w:rsidP="0067196A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szCs w:val="20"/>
                <w:u w:val="single"/>
              </w:rPr>
            </w:pPr>
            <w:r w:rsidRPr="00CE2E8E"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>제5조(시행일) 이 개인정보처리방침은 2025년</w:t>
            </w:r>
            <w:r w:rsidR="0067196A"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 xml:space="preserve"> 09</w:t>
            </w:r>
            <w:r w:rsidRPr="00CE2E8E"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 xml:space="preserve">월 </w:t>
            </w:r>
            <w:r w:rsidR="0067196A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02</w:t>
            </w:r>
            <w:r w:rsidRPr="00CE2E8E">
              <w:rPr>
                <w:rFonts w:asciiTheme="minorHAnsi" w:eastAsiaTheme="minorHAnsi" w:hAnsiTheme="minorHAnsi" w:hint="eastAsia"/>
                <w:b/>
                <w:color w:val="FF0000"/>
                <w:szCs w:val="20"/>
                <w:u w:val="single"/>
              </w:rPr>
              <w:t>일부터 시행합니다. [개정대비표]</w:t>
            </w: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C3845DD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9193331" w14:textId="6957B46F" w:rsidR="00AC5B32" w:rsidRPr="00B21BA8" w:rsidRDefault="007332D1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szCs w:val="20"/>
              </w:rPr>
              <w:br/>
            </w:r>
          </w:p>
          <w:p w14:paraId="329D9EF0" w14:textId="72D000B4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0B7EF7B" w14:textId="11B87471" w:rsidR="00B21BA8" w:rsidRDefault="00B21BA8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C57DD74" w14:textId="01D79325" w:rsidR="00CE2E8E" w:rsidRDefault="00CE2E8E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634AA6A" w14:textId="77777777" w:rsidR="00CE2E8E" w:rsidRPr="00B21BA8" w:rsidRDefault="00CE2E8E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7123F62" w14:textId="321660AE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06990CBB" w14:textId="14682714" w:rsidR="007F7D05" w:rsidRDefault="007F7D05" w:rsidP="007F7D0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  <w:p w14:paraId="3E86D738" w14:textId="388A2765" w:rsidR="00CE2E8E" w:rsidRPr="00B21BA8" w:rsidRDefault="00CE2E8E" w:rsidP="007F7D0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771B520B" w14:textId="45F2CE72" w:rsidR="00672F1E" w:rsidRPr="007332D1" w:rsidRDefault="0062579A" w:rsidP="007332D1">
      <w:pPr>
        <w:ind w:firstLineChars="100" w:firstLine="200"/>
        <w:jc w:val="left"/>
        <w:rPr>
          <w:rFonts w:asciiTheme="minorHAnsi" w:eastAsiaTheme="minorHAnsi" w:hAnsiTheme="minorHAnsi"/>
          <w:szCs w:val="20"/>
        </w:rPr>
      </w:pPr>
      <w:r w:rsidRPr="00B21BA8">
        <w:rPr>
          <w:rFonts w:asciiTheme="minorHAnsi" w:eastAsiaTheme="minorHAnsi" w:hAnsiTheme="minorHAnsi" w:hint="eastAsia"/>
          <w:szCs w:val="20"/>
        </w:rPr>
        <w:t xml:space="preserve">※ 변경 부분에는 </w:t>
      </w:r>
      <w:r w:rsidR="00B9083C">
        <w:rPr>
          <w:rFonts w:asciiTheme="minorHAnsi" w:eastAsiaTheme="minorHAnsi" w:hAnsiTheme="minorHAnsi" w:hint="eastAsia"/>
          <w:szCs w:val="20"/>
        </w:rPr>
        <w:t>밑줄,</w:t>
      </w:r>
      <w:r w:rsidR="00B9083C">
        <w:rPr>
          <w:rFonts w:asciiTheme="minorHAnsi" w:eastAsiaTheme="minorHAnsi" w:hAnsiTheme="minorHAnsi"/>
          <w:szCs w:val="20"/>
        </w:rPr>
        <w:t xml:space="preserve"> </w:t>
      </w:r>
      <w:r w:rsidR="00B9083C">
        <w:rPr>
          <w:rFonts w:asciiTheme="minorHAnsi" w:eastAsiaTheme="minorHAnsi" w:hAnsiTheme="minorHAnsi" w:hint="eastAsia"/>
          <w:szCs w:val="20"/>
        </w:rPr>
        <w:t>굵게,</w:t>
      </w:r>
      <w:r w:rsidR="00B9083C">
        <w:rPr>
          <w:rFonts w:asciiTheme="minorHAnsi" w:eastAsiaTheme="minorHAnsi" w:hAnsiTheme="minorHAnsi"/>
          <w:szCs w:val="20"/>
        </w:rPr>
        <w:t xml:space="preserve"> </w:t>
      </w:r>
      <w:r w:rsidR="00B9083C">
        <w:rPr>
          <w:rFonts w:asciiTheme="minorHAnsi" w:eastAsiaTheme="minorHAnsi" w:hAnsiTheme="minorHAnsi" w:hint="eastAsia"/>
          <w:szCs w:val="20"/>
        </w:rPr>
        <w:t>붉은색으로 표시</w:t>
      </w:r>
    </w:p>
    <w:sectPr w:rsidR="00672F1E" w:rsidRPr="007332D1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92DA8"/>
    <w:rsid w:val="000B1B65"/>
    <w:rsid w:val="000B7290"/>
    <w:rsid w:val="000C2BC8"/>
    <w:rsid w:val="000D20F5"/>
    <w:rsid w:val="000D607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1244"/>
    <w:rsid w:val="00356FBB"/>
    <w:rsid w:val="003643EF"/>
    <w:rsid w:val="003739AC"/>
    <w:rsid w:val="00380B77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22D6"/>
    <w:rsid w:val="005757E9"/>
    <w:rsid w:val="00583015"/>
    <w:rsid w:val="00584385"/>
    <w:rsid w:val="005877A4"/>
    <w:rsid w:val="005A2248"/>
    <w:rsid w:val="005B021B"/>
    <w:rsid w:val="005C3BD9"/>
    <w:rsid w:val="005C7106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196A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2D1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BA8"/>
    <w:rsid w:val="00B21F4E"/>
    <w:rsid w:val="00B272B7"/>
    <w:rsid w:val="00B3564E"/>
    <w:rsid w:val="00B4172D"/>
    <w:rsid w:val="00B62D28"/>
    <w:rsid w:val="00B62F14"/>
    <w:rsid w:val="00B737A5"/>
    <w:rsid w:val="00B813D0"/>
    <w:rsid w:val="00B8309F"/>
    <w:rsid w:val="00B86D56"/>
    <w:rsid w:val="00B9083C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90F74"/>
    <w:rsid w:val="00CA7442"/>
    <w:rsid w:val="00CB2B4E"/>
    <w:rsid w:val="00CB4DD4"/>
    <w:rsid w:val="00CB5F41"/>
    <w:rsid w:val="00CC2FE3"/>
    <w:rsid w:val="00CC7C90"/>
    <w:rsid w:val="00CD5E4C"/>
    <w:rsid w:val="00CE20E8"/>
    <w:rsid w:val="00CE2E8E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538E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0D63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67E9-F26B-4E74-83BC-441CC717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홍은설</cp:lastModifiedBy>
  <cp:revision>2</cp:revision>
  <cp:lastPrinted>1900-12-31T15:00:00Z</cp:lastPrinted>
  <dcterms:created xsi:type="dcterms:W3CDTF">2025-09-04T07:42:00Z</dcterms:created>
  <dcterms:modified xsi:type="dcterms:W3CDTF">2025-09-04T07:42:00Z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